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4F36" w14:textId="7785ED92" w:rsidR="0018428A" w:rsidRPr="00D56D0E" w:rsidRDefault="0018428A" w:rsidP="0018428A">
      <w:pPr>
        <w:pStyle w:val="NormalWeb"/>
        <w:outlineLvl w:val="0"/>
        <w:rPr>
          <w:rFonts w:asciiTheme="minorHAnsi" w:hAnsiTheme="minorHAnsi" w:cs="Arial"/>
          <w:u w:val="single"/>
        </w:rPr>
      </w:pPr>
      <w:r w:rsidRPr="00D56D0E">
        <w:rPr>
          <w:rFonts w:asciiTheme="minorHAnsi" w:hAnsiTheme="minorHAnsi" w:cs="Arial"/>
          <w:u w:val="single"/>
        </w:rPr>
        <w:t>Available Scholarship:</w:t>
      </w:r>
    </w:p>
    <w:p w14:paraId="3D2CB76F" w14:textId="2FED3168" w:rsidR="0018428A" w:rsidRPr="00D56D0E" w:rsidRDefault="0018428A" w:rsidP="0018428A">
      <w:pPr>
        <w:pStyle w:val="NormalWeb"/>
        <w:outlineLvl w:val="0"/>
        <w:rPr>
          <w:rFonts w:asciiTheme="minorHAnsi" w:hAnsiTheme="minorHAnsi" w:cs="Arial"/>
        </w:rPr>
      </w:pPr>
      <w:r w:rsidRPr="00D56D0E">
        <w:rPr>
          <w:rFonts w:asciiTheme="minorHAnsi" w:hAnsiTheme="minorHAnsi" w:cs="Arial"/>
        </w:rPr>
        <w:t>One (1)</w:t>
      </w:r>
      <w:r w:rsidRPr="00D56D0E">
        <w:rPr>
          <w:rFonts w:asciiTheme="minorHAnsi" w:hAnsiTheme="minorHAnsi" w:cs="Arial"/>
          <w:color w:val="FF0000"/>
        </w:rPr>
        <w:t xml:space="preserve"> $500 scholarship </w:t>
      </w:r>
      <w:r w:rsidRPr="00D56D0E">
        <w:rPr>
          <w:rFonts w:asciiTheme="minorHAnsi" w:hAnsiTheme="minorHAnsi" w:cs="Arial"/>
        </w:rPr>
        <w:t xml:space="preserve">available to students enrolled in Ohio </w:t>
      </w:r>
      <w:r w:rsidR="008513BB" w:rsidRPr="00D56D0E">
        <w:rPr>
          <w:rFonts w:asciiTheme="minorHAnsi" w:hAnsiTheme="minorHAnsi" w:cs="Arial"/>
        </w:rPr>
        <w:t xml:space="preserve">colleges or schools of pharmacy.  </w:t>
      </w:r>
      <w:r w:rsidRPr="00D56D0E">
        <w:rPr>
          <w:rFonts w:asciiTheme="minorHAnsi" w:hAnsiTheme="minorHAnsi" w:cs="Arial"/>
        </w:rPr>
        <w:t>The scholarship is offered each year to a student in his/her P1 – P3 year (P3 – P5 year in 6 year programs</w:t>
      </w:r>
      <w:r w:rsidR="00725B4A" w:rsidRPr="00D56D0E">
        <w:rPr>
          <w:rFonts w:asciiTheme="minorHAnsi" w:hAnsiTheme="minorHAnsi" w:cs="Arial"/>
        </w:rPr>
        <w:t>)</w:t>
      </w:r>
    </w:p>
    <w:p w14:paraId="4C647B3F" w14:textId="4FC847D0" w:rsidR="0018428A" w:rsidRPr="00D56D0E" w:rsidRDefault="003D6AE9" w:rsidP="0018428A">
      <w:pPr>
        <w:pStyle w:val="NormalWeb"/>
        <w:outlineLvl w:val="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Guidelines</w:t>
      </w:r>
      <w:r w:rsidR="0018428A" w:rsidRPr="00D56D0E">
        <w:rPr>
          <w:rFonts w:asciiTheme="minorHAnsi" w:hAnsiTheme="minorHAnsi" w:cs="Arial"/>
          <w:u w:val="single"/>
        </w:rPr>
        <w:t xml:space="preserve">:  </w:t>
      </w:r>
    </w:p>
    <w:p w14:paraId="0DBBB648" w14:textId="77777777" w:rsidR="008513BB" w:rsidRPr="00D56D0E" w:rsidRDefault="0018428A" w:rsidP="0018428A">
      <w:pPr>
        <w:pStyle w:val="NormalWeb"/>
        <w:rPr>
          <w:rFonts w:asciiTheme="minorHAnsi" w:hAnsiTheme="minorHAnsi" w:cs="Arial"/>
          <w:color w:val="FF0000"/>
        </w:rPr>
      </w:pPr>
      <w:r w:rsidRPr="00D56D0E">
        <w:rPr>
          <w:rFonts w:asciiTheme="minorHAnsi" w:hAnsiTheme="minorHAnsi" w:cs="Arial"/>
        </w:rPr>
        <w:t xml:space="preserve">* </w:t>
      </w:r>
      <w:r w:rsidR="008513BB" w:rsidRPr="00D56D0E">
        <w:rPr>
          <w:rFonts w:asciiTheme="minorHAnsi" w:hAnsiTheme="minorHAnsi" w:cs="Arial"/>
        </w:rPr>
        <w:t xml:space="preserve">Application deadline is </w:t>
      </w:r>
      <w:r w:rsidR="008513BB" w:rsidRPr="00D56D0E">
        <w:rPr>
          <w:rFonts w:asciiTheme="minorHAnsi" w:hAnsiTheme="minorHAnsi" w:cs="Arial"/>
          <w:color w:val="FF0000"/>
        </w:rPr>
        <w:t>March 1, 2020</w:t>
      </w:r>
    </w:p>
    <w:p w14:paraId="78712EA7" w14:textId="436F5334" w:rsidR="008513BB" w:rsidRPr="00D56D0E" w:rsidRDefault="008513BB" w:rsidP="0018428A">
      <w:pPr>
        <w:pStyle w:val="NormalWeb"/>
        <w:rPr>
          <w:rFonts w:asciiTheme="minorHAnsi" w:hAnsiTheme="minorHAnsi" w:cs="Arial"/>
        </w:rPr>
      </w:pPr>
      <w:r w:rsidRPr="00D56D0E">
        <w:rPr>
          <w:rFonts w:asciiTheme="minorHAnsi" w:hAnsiTheme="minorHAnsi" w:cs="Arial"/>
        </w:rPr>
        <w:t xml:space="preserve">*Electronically complete the attached application.  Include one letter of recommendation, and curriculum vitae (or resume). Please e-mail all completed materials to: aashpscholarship@gmail.com. </w:t>
      </w:r>
      <w:r w:rsidR="002F5242">
        <w:rPr>
          <w:rFonts w:asciiTheme="minorHAnsi" w:hAnsiTheme="minorHAnsi" w:cs="Arial"/>
        </w:rPr>
        <w:t xml:space="preserve"> Please title the subject of the email as follows: </w:t>
      </w:r>
      <w:r w:rsidR="00252D5A">
        <w:rPr>
          <w:rFonts w:asciiTheme="minorHAnsi" w:hAnsiTheme="minorHAnsi" w:cs="Arial"/>
        </w:rPr>
        <w:t>“</w:t>
      </w:r>
      <w:r w:rsidR="002F5242" w:rsidRPr="002F5242">
        <w:rPr>
          <w:rFonts w:asciiTheme="minorHAnsi" w:hAnsiTheme="minorHAnsi" w:cs="Arial"/>
        </w:rPr>
        <w:t>Last</w:t>
      </w:r>
      <w:r w:rsidR="002F5242">
        <w:rPr>
          <w:rFonts w:asciiTheme="minorHAnsi" w:hAnsiTheme="minorHAnsi" w:cs="Arial"/>
        </w:rPr>
        <w:t xml:space="preserve"> name</w:t>
      </w:r>
      <w:r w:rsidR="002F5242" w:rsidRPr="002F5242">
        <w:rPr>
          <w:rFonts w:asciiTheme="minorHAnsi" w:hAnsiTheme="minorHAnsi" w:cs="Arial"/>
        </w:rPr>
        <w:t>, First</w:t>
      </w:r>
      <w:r w:rsidR="002F5242">
        <w:rPr>
          <w:rFonts w:asciiTheme="minorHAnsi" w:hAnsiTheme="minorHAnsi" w:cs="Arial"/>
        </w:rPr>
        <w:t xml:space="preserve"> name</w:t>
      </w:r>
      <w:r w:rsidR="0022568A">
        <w:rPr>
          <w:rFonts w:asciiTheme="minorHAnsi" w:hAnsiTheme="minorHAnsi" w:cs="Arial"/>
        </w:rPr>
        <w:t xml:space="preserve"> – AASHP Scholarship Application 2019</w:t>
      </w:r>
      <w:r w:rsidR="00252D5A">
        <w:rPr>
          <w:rFonts w:asciiTheme="minorHAnsi" w:hAnsiTheme="minorHAnsi" w:cs="Arial"/>
        </w:rPr>
        <w:t>”</w:t>
      </w:r>
      <w:r w:rsidR="00CE0B2C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22568A">
        <w:rPr>
          <w:rFonts w:asciiTheme="minorHAnsi" w:hAnsiTheme="minorHAnsi" w:cs="Arial"/>
        </w:rPr>
        <w:t>(example:</w:t>
      </w:r>
      <w:r w:rsidR="002F5242" w:rsidRPr="002F5242">
        <w:rPr>
          <w:rFonts w:asciiTheme="minorHAnsi" w:hAnsiTheme="minorHAnsi" w:cs="Arial"/>
        </w:rPr>
        <w:t xml:space="preserve"> </w:t>
      </w:r>
      <w:r w:rsidR="0022568A">
        <w:rPr>
          <w:rFonts w:asciiTheme="minorHAnsi" w:hAnsiTheme="minorHAnsi" w:cs="Arial"/>
        </w:rPr>
        <w:t>Doe</w:t>
      </w:r>
      <w:r w:rsidR="002F5242">
        <w:rPr>
          <w:rFonts w:asciiTheme="minorHAnsi" w:hAnsiTheme="minorHAnsi" w:cs="Arial"/>
        </w:rPr>
        <w:t xml:space="preserve">, John </w:t>
      </w:r>
      <w:r w:rsidR="002F5242" w:rsidRPr="002F5242">
        <w:rPr>
          <w:rFonts w:asciiTheme="minorHAnsi" w:hAnsiTheme="minorHAnsi" w:cs="Arial"/>
        </w:rPr>
        <w:t>-</w:t>
      </w:r>
      <w:r w:rsidR="002F5242">
        <w:rPr>
          <w:rFonts w:asciiTheme="minorHAnsi" w:hAnsiTheme="minorHAnsi" w:cs="Arial"/>
        </w:rPr>
        <w:t xml:space="preserve"> AAS</w:t>
      </w:r>
      <w:r w:rsidR="00252D5A">
        <w:rPr>
          <w:rFonts w:asciiTheme="minorHAnsi" w:hAnsiTheme="minorHAnsi" w:cs="Arial"/>
        </w:rPr>
        <w:t>HP Scholarship Application 2019</w:t>
      </w:r>
      <w:r w:rsidR="0022568A">
        <w:rPr>
          <w:rFonts w:asciiTheme="minorHAnsi" w:hAnsiTheme="minorHAnsi" w:cs="Arial"/>
        </w:rPr>
        <w:t>)</w:t>
      </w:r>
      <w:r w:rsidRPr="00D56D0E">
        <w:rPr>
          <w:rFonts w:asciiTheme="minorHAnsi" w:hAnsiTheme="minorHAnsi" w:cs="Arial"/>
        </w:rPr>
        <w:t xml:space="preserve"> </w:t>
      </w:r>
      <w:r w:rsidRPr="00D56D0E">
        <w:rPr>
          <w:rFonts w:asciiTheme="minorHAnsi" w:hAnsiTheme="minorHAnsi" w:cs="Arial"/>
        </w:rPr>
        <w:tab/>
      </w:r>
    </w:p>
    <w:p w14:paraId="6CE404DF" w14:textId="0E508116" w:rsidR="0018428A" w:rsidRPr="00D56D0E" w:rsidRDefault="008513BB" w:rsidP="0018428A">
      <w:pPr>
        <w:pStyle w:val="NormalWeb"/>
        <w:rPr>
          <w:rFonts w:asciiTheme="minorHAnsi" w:hAnsiTheme="minorHAnsi" w:cs="Arial"/>
        </w:rPr>
      </w:pPr>
      <w:r w:rsidRPr="00D56D0E">
        <w:rPr>
          <w:rFonts w:asciiTheme="minorHAnsi" w:hAnsiTheme="minorHAnsi" w:cs="Arial"/>
        </w:rPr>
        <w:t>*</w:t>
      </w:r>
      <w:r w:rsidR="0018428A" w:rsidRPr="00D56D0E">
        <w:rPr>
          <w:rFonts w:asciiTheme="minorHAnsi" w:hAnsiTheme="minorHAnsi" w:cs="Arial"/>
        </w:rPr>
        <w:t xml:space="preserve">The applications will be reviewed </w:t>
      </w:r>
      <w:r w:rsidRPr="00D56D0E">
        <w:rPr>
          <w:rFonts w:asciiTheme="minorHAnsi" w:hAnsiTheme="minorHAnsi" w:cs="Arial"/>
        </w:rPr>
        <w:t xml:space="preserve">by </w:t>
      </w:r>
      <w:r w:rsidR="0018428A" w:rsidRPr="00D56D0E">
        <w:rPr>
          <w:rFonts w:asciiTheme="minorHAnsi" w:hAnsiTheme="minorHAnsi" w:cs="Arial"/>
        </w:rPr>
        <w:t>a</w:t>
      </w:r>
      <w:r w:rsidRPr="00D56D0E">
        <w:rPr>
          <w:rFonts w:asciiTheme="minorHAnsi" w:hAnsiTheme="minorHAnsi" w:cs="Arial"/>
        </w:rPr>
        <w:t xml:space="preserve"> selection</w:t>
      </w:r>
      <w:r w:rsidR="0018428A" w:rsidRPr="00D56D0E">
        <w:rPr>
          <w:rFonts w:asciiTheme="minorHAnsi" w:hAnsiTheme="minorHAnsi" w:cs="Arial"/>
        </w:rPr>
        <w:t xml:space="preserve"> committee consisting </w:t>
      </w:r>
      <w:r w:rsidR="00801F66" w:rsidRPr="00D56D0E">
        <w:rPr>
          <w:rFonts w:asciiTheme="minorHAnsi" w:hAnsiTheme="minorHAnsi" w:cs="Arial"/>
        </w:rPr>
        <w:t xml:space="preserve">of </w:t>
      </w:r>
      <w:r w:rsidRPr="00D56D0E">
        <w:rPr>
          <w:rFonts w:asciiTheme="minorHAnsi" w:hAnsiTheme="minorHAnsi" w:cs="Arial"/>
        </w:rPr>
        <w:t xml:space="preserve">AASHP </w:t>
      </w:r>
      <w:r w:rsidR="00801F66" w:rsidRPr="00D56D0E">
        <w:rPr>
          <w:rFonts w:asciiTheme="minorHAnsi" w:hAnsiTheme="minorHAnsi" w:cs="Arial"/>
        </w:rPr>
        <w:t>members</w:t>
      </w:r>
      <w:r w:rsidRPr="00D56D0E">
        <w:rPr>
          <w:rFonts w:asciiTheme="minorHAnsi" w:hAnsiTheme="minorHAnsi" w:cs="Arial"/>
        </w:rPr>
        <w:t xml:space="preserve">. </w:t>
      </w:r>
      <w:r w:rsidR="0018428A" w:rsidRPr="00D56D0E">
        <w:rPr>
          <w:rFonts w:asciiTheme="minorHAnsi" w:hAnsiTheme="minorHAnsi" w:cs="Arial"/>
        </w:rPr>
        <w:t>The scholars</w:t>
      </w:r>
      <w:r w:rsidRPr="00D56D0E">
        <w:rPr>
          <w:rFonts w:asciiTheme="minorHAnsi" w:hAnsiTheme="minorHAnsi" w:cs="Arial"/>
        </w:rPr>
        <w:t xml:space="preserve">hip </w:t>
      </w:r>
      <w:r w:rsidR="00AF322F">
        <w:rPr>
          <w:rFonts w:asciiTheme="minorHAnsi" w:hAnsiTheme="minorHAnsi" w:cs="Arial"/>
        </w:rPr>
        <w:t xml:space="preserve">recipient </w:t>
      </w:r>
      <w:r w:rsidRPr="00D56D0E">
        <w:rPr>
          <w:rFonts w:asciiTheme="minorHAnsi" w:hAnsiTheme="minorHAnsi" w:cs="Arial"/>
        </w:rPr>
        <w:t xml:space="preserve">will be notified in April 2020.  </w:t>
      </w:r>
      <w:r w:rsidR="00AF322F">
        <w:rPr>
          <w:rFonts w:asciiTheme="minorHAnsi" w:hAnsiTheme="minorHAnsi" w:cs="Arial"/>
        </w:rPr>
        <w:t>T</w:t>
      </w:r>
      <w:r w:rsidRPr="00D56D0E">
        <w:rPr>
          <w:rFonts w:asciiTheme="minorHAnsi" w:hAnsiTheme="minorHAnsi" w:cs="Arial"/>
        </w:rPr>
        <w:t xml:space="preserve">he </w:t>
      </w:r>
      <w:r w:rsidR="00AF322F">
        <w:rPr>
          <w:rFonts w:asciiTheme="minorHAnsi" w:hAnsiTheme="minorHAnsi" w:cs="Arial"/>
        </w:rPr>
        <w:t xml:space="preserve">recipient </w:t>
      </w:r>
      <w:r w:rsidRPr="00D56D0E">
        <w:rPr>
          <w:rFonts w:asciiTheme="minorHAnsi" w:hAnsiTheme="minorHAnsi" w:cs="Arial"/>
        </w:rPr>
        <w:t xml:space="preserve">will be </w:t>
      </w:r>
      <w:r w:rsidR="00024C33">
        <w:rPr>
          <w:rFonts w:asciiTheme="minorHAnsi" w:hAnsiTheme="minorHAnsi" w:cs="Arial"/>
        </w:rPr>
        <w:t>invited</w:t>
      </w:r>
      <w:r w:rsidRPr="00D56D0E">
        <w:rPr>
          <w:rFonts w:asciiTheme="minorHAnsi" w:hAnsiTheme="minorHAnsi" w:cs="Arial"/>
        </w:rPr>
        <w:t xml:space="preserve"> </w:t>
      </w:r>
      <w:r w:rsidR="00AF322F">
        <w:rPr>
          <w:rFonts w:asciiTheme="minorHAnsi" w:hAnsiTheme="minorHAnsi" w:cs="Arial"/>
        </w:rPr>
        <w:t xml:space="preserve">(if able) </w:t>
      </w:r>
      <w:r w:rsidRPr="00D56D0E">
        <w:rPr>
          <w:rFonts w:asciiTheme="minorHAnsi" w:hAnsiTheme="minorHAnsi" w:cs="Arial"/>
        </w:rPr>
        <w:t>to attend</w:t>
      </w:r>
      <w:r w:rsidR="00377429">
        <w:rPr>
          <w:rFonts w:asciiTheme="minorHAnsi" w:hAnsiTheme="minorHAnsi" w:cs="Arial"/>
        </w:rPr>
        <w:t xml:space="preserve"> </w:t>
      </w:r>
      <w:r w:rsidRPr="00D56D0E">
        <w:rPr>
          <w:rFonts w:asciiTheme="minorHAnsi" w:hAnsiTheme="minorHAnsi" w:cs="Arial"/>
        </w:rPr>
        <w:t xml:space="preserve">the May 12th, 2020 AASHP meeting to be awarded the scholarship. </w:t>
      </w:r>
    </w:p>
    <w:p w14:paraId="270C1B6D" w14:textId="0C1673D3" w:rsidR="0018428A" w:rsidRPr="00D56D0E" w:rsidRDefault="0018428A" w:rsidP="0018428A">
      <w:pPr>
        <w:rPr>
          <w:rFonts w:asciiTheme="minorHAnsi" w:hAnsiTheme="minorHAnsi" w:cs="Arial"/>
          <w:sz w:val="24"/>
          <w:szCs w:val="24"/>
        </w:rPr>
      </w:pPr>
      <w:r w:rsidRPr="00D56D0E">
        <w:rPr>
          <w:rFonts w:asciiTheme="minorHAnsi" w:hAnsiTheme="minorHAnsi" w:cs="Arial"/>
          <w:sz w:val="24"/>
          <w:szCs w:val="24"/>
        </w:rPr>
        <w:t xml:space="preserve">Please submit any questions to: </w:t>
      </w:r>
      <w:hyperlink r:id="rId8" w:history="1">
        <w:r w:rsidR="008513BB" w:rsidRPr="00D56D0E">
          <w:rPr>
            <w:rStyle w:val="Hyperlink"/>
            <w:rFonts w:asciiTheme="minorHAnsi" w:hAnsiTheme="minorHAnsi" w:cs="Arial"/>
            <w:sz w:val="24"/>
            <w:szCs w:val="24"/>
          </w:rPr>
          <w:t>sunita.patel@cantonmercy.org</w:t>
        </w:r>
      </w:hyperlink>
      <w:r w:rsidR="008513BB" w:rsidRPr="00D56D0E">
        <w:rPr>
          <w:rFonts w:asciiTheme="minorHAnsi" w:hAnsiTheme="minorHAnsi" w:cs="Arial"/>
          <w:sz w:val="24"/>
          <w:szCs w:val="24"/>
        </w:rPr>
        <w:t xml:space="preserve"> </w:t>
      </w:r>
    </w:p>
    <w:p w14:paraId="64D98295" w14:textId="77777777" w:rsidR="00923613" w:rsidRDefault="00923613" w:rsidP="00B974B9">
      <w:pPr>
        <w:tabs>
          <w:tab w:val="left" w:pos="374"/>
        </w:tabs>
        <w:rPr>
          <w:rFonts w:asciiTheme="minorHAnsi" w:hAnsiTheme="minorHAnsi" w:cs="Arial"/>
          <w:i/>
          <w:sz w:val="24"/>
          <w:szCs w:val="24"/>
        </w:rPr>
      </w:pPr>
    </w:p>
    <w:p w14:paraId="48C5787C" w14:textId="77777777" w:rsidR="00B974B9" w:rsidRPr="00D56D0E" w:rsidRDefault="00B974B9" w:rsidP="00B974B9">
      <w:pPr>
        <w:tabs>
          <w:tab w:val="left" w:pos="374"/>
        </w:tabs>
        <w:rPr>
          <w:rFonts w:asciiTheme="minorHAnsi" w:hAnsiTheme="minorHAnsi" w:cs="Arial"/>
          <w:i/>
          <w:sz w:val="24"/>
          <w:szCs w:val="24"/>
        </w:rPr>
      </w:pPr>
      <w:r w:rsidRPr="00D56D0E">
        <w:rPr>
          <w:rFonts w:asciiTheme="minorHAnsi" w:hAnsiTheme="minorHAnsi" w:cs="Arial"/>
          <w:i/>
          <w:sz w:val="24"/>
          <w:szCs w:val="24"/>
        </w:rPr>
        <w:tab/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D23F0" w:rsidRPr="00D56D0E" w14:paraId="153062ED" w14:textId="77777777" w:rsidTr="00D3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2BFC9D6F" w14:textId="5CE78205" w:rsidR="003D23F0" w:rsidRPr="00D56D0E" w:rsidRDefault="003D23F0" w:rsidP="003D23F0">
            <w:pPr>
              <w:tabs>
                <w:tab w:val="left" w:pos="374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CONTACT INFORMATION</w:t>
            </w:r>
          </w:p>
        </w:tc>
      </w:tr>
      <w:tr w:rsidR="00B974B9" w:rsidRPr="00D56D0E" w14:paraId="35949689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648541" w14:textId="2CAF0B8D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LAST NAME:</w:t>
            </w:r>
            <w:r w:rsidR="00B974B9" w:rsidRPr="00D56D0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38CFD" w14:textId="026CA0B6" w:rsidR="00B974B9" w:rsidRPr="00D56D0E" w:rsidRDefault="00C91A95" w:rsidP="00B974B9">
            <w:pPr>
              <w:tabs>
                <w:tab w:val="left" w:pos="3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FIRST NAME:</w:t>
            </w:r>
          </w:p>
        </w:tc>
      </w:tr>
      <w:tr w:rsidR="00B974B9" w:rsidRPr="00D56D0E" w14:paraId="15E1DA13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205FCA55" w14:textId="2BCC8B75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PHARMACY COLLEGE/SCHOOL:</w:t>
            </w:r>
          </w:p>
        </w:tc>
      </w:tr>
      <w:tr w:rsidR="00B974B9" w:rsidRPr="00D56D0E" w14:paraId="53A9800F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F0802C" w14:textId="40720CFC" w:rsidR="00C91A95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HOME ADDRESS</w:t>
            </w:r>
          </w:p>
          <w:p w14:paraId="0AAF160F" w14:textId="0E2EA3E8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STREET:</w:t>
            </w:r>
          </w:p>
          <w:p w14:paraId="1477D16A" w14:textId="5A3EF66F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CITY, STATE, ZIP:</w:t>
            </w:r>
          </w:p>
        </w:tc>
      </w:tr>
      <w:tr w:rsidR="00B974B9" w:rsidRPr="00D56D0E" w14:paraId="04EA4F00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09C7F125" w14:textId="44A522A3" w:rsidR="00C91A95" w:rsidRPr="00D56D0E" w:rsidRDefault="00C91A95" w:rsidP="00C91A95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SCHOOL ADDRESS</w:t>
            </w:r>
          </w:p>
          <w:p w14:paraId="567ACD31" w14:textId="5E945DB6" w:rsidR="00C91A95" w:rsidRPr="00D56D0E" w:rsidRDefault="00C91A95" w:rsidP="00C91A95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STREET:</w:t>
            </w:r>
          </w:p>
          <w:p w14:paraId="28A2B444" w14:textId="401EA5D8" w:rsidR="00B974B9" w:rsidRPr="00D56D0E" w:rsidRDefault="00C91A95" w:rsidP="00C91A95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CITY, STATE, ZIP:</w:t>
            </w:r>
          </w:p>
        </w:tc>
      </w:tr>
      <w:tr w:rsidR="00B974B9" w:rsidRPr="00D56D0E" w14:paraId="1C6AD30B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E5729E" w14:textId="333E0EB6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E-MAIL:</w:t>
            </w:r>
          </w:p>
        </w:tc>
      </w:tr>
      <w:tr w:rsidR="00B974B9" w:rsidRPr="00D56D0E" w14:paraId="2E904CD5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492F16F3" w14:textId="6BD26526" w:rsidR="00B974B9" w:rsidRPr="00D56D0E" w:rsidRDefault="00C91A95" w:rsidP="00B974B9">
            <w:pPr>
              <w:tabs>
                <w:tab w:val="left" w:pos="374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TELEPHONE NUMBER:</w:t>
            </w:r>
            <w:r w:rsidR="00B974B9" w:rsidRPr="00D56D0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31FA4D62" w14:textId="77777777" w:rsidR="00C91A95" w:rsidRPr="00D56D0E" w:rsidRDefault="00C91A95" w:rsidP="00B974B9">
      <w:pPr>
        <w:tabs>
          <w:tab w:val="left" w:pos="374"/>
        </w:tabs>
        <w:rPr>
          <w:rFonts w:asciiTheme="minorHAnsi" w:hAnsiTheme="minorHAnsi" w:cs="Arial"/>
          <w:i/>
          <w:sz w:val="24"/>
          <w:szCs w:val="24"/>
        </w:rPr>
      </w:pPr>
    </w:p>
    <w:p w14:paraId="4B0CC203" w14:textId="77777777" w:rsidR="00F07ED4" w:rsidRPr="00D56D0E" w:rsidRDefault="00F07ED4" w:rsidP="00B974B9">
      <w:pPr>
        <w:tabs>
          <w:tab w:val="left" w:pos="374"/>
        </w:tabs>
        <w:rPr>
          <w:rFonts w:asciiTheme="minorHAnsi" w:hAnsiTheme="minorHAnsi" w:cs="Arial"/>
          <w:i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D23F0" w:rsidRPr="00D56D0E" w14:paraId="629968B6" w14:textId="77777777" w:rsidTr="00866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11BEDFB9" w14:textId="3D7EA11D" w:rsidR="003D23F0" w:rsidRPr="00D56D0E" w:rsidRDefault="003D23F0" w:rsidP="003D23F0">
            <w:pPr>
              <w:jc w:val="center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EDUCATION</w:t>
            </w:r>
          </w:p>
        </w:tc>
      </w:tr>
      <w:tr w:rsidR="003D23F0" w:rsidRPr="00D56D0E" w14:paraId="5E388FB7" w14:textId="77777777" w:rsidTr="00866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530A46" w14:textId="77777777" w:rsidR="003D23F0" w:rsidRPr="00D56D0E" w:rsidRDefault="003D23F0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one" w:sz="0" w:space="0" w:color="auto"/>
              <w:bottom w:val="none" w:sz="0" w:space="0" w:color="auto"/>
            </w:tcBorders>
          </w:tcPr>
          <w:p w14:paraId="36BDF872" w14:textId="0A99886E" w:rsidR="003D23F0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NAME OF SCHOOL</w:t>
            </w:r>
          </w:p>
        </w:tc>
        <w:tc>
          <w:tcPr>
            <w:tcW w:w="2754" w:type="dxa"/>
            <w:tcBorders>
              <w:top w:val="none" w:sz="0" w:space="0" w:color="auto"/>
              <w:bottom w:val="none" w:sz="0" w:space="0" w:color="auto"/>
            </w:tcBorders>
          </w:tcPr>
          <w:p w14:paraId="30F0FF29" w14:textId="44254DEC" w:rsidR="003D23F0" w:rsidRPr="00D56D0E" w:rsidRDefault="00405D1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GRADE POINT AVERAGE</w:t>
            </w:r>
          </w:p>
        </w:tc>
        <w:tc>
          <w:tcPr>
            <w:tcW w:w="27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79A841" w14:textId="388BDE39" w:rsidR="003D23F0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DATES</w:t>
            </w:r>
          </w:p>
        </w:tc>
      </w:tr>
      <w:tr w:rsidR="003D23F0" w:rsidRPr="00D56D0E" w14:paraId="1DD5E10C" w14:textId="77777777" w:rsidTr="00866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AEE51F9" w14:textId="707CC024" w:rsidR="003D23F0" w:rsidRPr="00D56D0E" w:rsidRDefault="00C91A95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Cs w:val="0"/>
                <w:sz w:val="24"/>
                <w:szCs w:val="24"/>
              </w:rPr>
              <w:t>PHARMACY</w:t>
            </w:r>
          </w:p>
        </w:tc>
        <w:tc>
          <w:tcPr>
            <w:tcW w:w="2754" w:type="dxa"/>
          </w:tcPr>
          <w:p w14:paraId="63CB85E9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11DD2E4A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6D457CE9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D23F0" w:rsidRPr="00D56D0E" w14:paraId="31F8CA20" w14:textId="77777777" w:rsidTr="00866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273A24" w14:textId="52D3E264" w:rsidR="003D23F0" w:rsidRPr="00D56D0E" w:rsidRDefault="00C91A95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Cs w:val="0"/>
                <w:sz w:val="24"/>
                <w:szCs w:val="24"/>
              </w:rPr>
              <w:t>PRE-PHARMACY</w:t>
            </w:r>
          </w:p>
        </w:tc>
        <w:tc>
          <w:tcPr>
            <w:tcW w:w="2754" w:type="dxa"/>
            <w:tcBorders>
              <w:top w:val="none" w:sz="0" w:space="0" w:color="auto"/>
              <w:bottom w:val="none" w:sz="0" w:space="0" w:color="auto"/>
            </w:tcBorders>
          </w:tcPr>
          <w:p w14:paraId="48EE3412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one" w:sz="0" w:space="0" w:color="auto"/>
              <w:bottom w:val="none" w:sz="0" w:space="0" w:color="auto"/>
            </w:tcBorders>
          </w:tcPr>
          <w:p w14:paraId="75506AD5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1F547B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D23F0" w:rsidRPr="00D56D0E" w14:paraId="532F580D" w14:textId="77777777" w:rsidTr="00866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06F067E" w14:textId="288C85EB" w:rsidR="003D23F0" w:rsidRPr="00D56D0E" w:rsidRDefault="00C91A95">
            <w:pPr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Cs w:val="0"/>
                <w:sz w:val="24"/>
                <w:szCs w:val="24"/>
              </w:rPr>
              <w:t>OTHER, IF APPLICABLE</w:t>
            </w:r>
            <w:r w:rsidR="003D23F0" w:rsidRPr="00D56D0E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14:paraId="2E58D396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20B9E3BB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1662464B" w14:textId="77777777" w:rsidR="003D23F0" w:rsidRPr="00D56D0E" w:rsidRDefault="003D23F0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7C4F63DE" w14:textId="77777777" w:rsidR="00F07ED4" w:rsidRPr="00D56D0E" w:rsidRDefault="00F07ED4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0CB72381" w14:textId="77777777" w:rsidR="00F07ED4" w:rsidRDefault="00F07ED4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149C071" w14:textId="77777777" w:rsidR="00772F36" w:rsidRDefault="00772F36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75688DC2" w14:textId="77777777" w:rsidR="00772F36" w:rsidRPr="00D56D0E" w:rsidRDefault="00772F36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836"/>
        <w:gridCol w:w="3672"/>
      </w:tblGrid>
      <w:tr w:rsidR="003D23F0" w:rsidRPr="00D56D0E" w14:paraId="5A4237A6" w14:textId="77777777" w:rsidTr="00D3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2284C339" w14:textId="01964186" w:rsidR="003D23F0" w:rsidRPr="00D56D0E" w:rsidRDefault="003D23F0" w:rsidP="003D23F0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INTERNSHIP</w:t>
            </w:r>
          </w:p>
        </w:tc>
      </w:tr>
      <w:tr w:rsidR="003D23F0" w:rsidRPr="00D56D0E" w14:paraId="15B96264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1A3FE1" w14:textId="77777777" w:rsidR="003D23F0" w:rsidRPr="00D56D0E" w:rsidRDefault="003D23F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3C1173AE" w14:textId="49708D0B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8FA4FE" w14:textId="1AF5DAD9" w:rsidR="003D23F0" w:rsidRPr="00D56D0E" w:rsidRDefault="00923613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LICENSE #</w:t>
            </w:r>
          </w:p>
        </w:tc>
      </w:tr>
      <w:tr w:rsidR="00C91A95" w:rsidRPr="00D56D0E" w14:paraId="4AE13698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7609CBC5" w14:textId="00EB679B" w:rsidR="00C91A95" w:rsidRPr="00D56D0E" w:rsidRDefault="00C91A95" w:rsidP="00C91A9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Are you a licensed intern by the Ohio State Board of Pharmacy?</w:t>
            </w:r>
          </w:p>
        </w:tc>
        <w:tc>
          <w:tcPr>
            <w:tcW w:w="1836" w:type="dxa"/>
          </w:tcPr>
          <w:p w14:paraId="70DB36E8" w14:textId="77777777" w:rsidR="00C91A95" w:rsidRPr="00D56D0E" w:rsidRDefault="00C91A95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4D64351" w14:textId="77777777" w:rsidR="00C91A95" w:rsidRPr="00D56D0E" w:rsidRDefault="00C91A95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23F0" w:rsidRPr="00D56D0E" w14:paraId="753080CE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5DC242" w14:textId="049456BE" w:rsidR="003D23F0" w:rsidRPr="00D56D0E" w:rsidRDefault="003D23F0" w:rsidP="00C91A9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Are you a licensed intern outside of Ohio?</w:t>
            </w: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5CF2277B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E17ACA" w14:textId="77777777" w:rsidR="003D23F0" w:rsidRPr="00D56D0E" w:rsidRDefault="003D23F0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5277DE4" w14:textId="77777777" w:rsidR="00F07ED4" w:rsidRDefault="00F07ED4" w:rsidP="00F07ED4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40826C54" w14:textId="77777777" w:rsidR="00DD3EBE" w:rsidRPr="00D56D0E" w:rsidRDefault="00DD3EBE" w:rsidP="00F07ED4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836"/>
        <w:gridCol w:w="3672"/>
      </w:tblGrid>
      <w:tr w:rsidR="00F07ED4" w:rsidRPr="00D56D0E" w14:paraId="29CF506F" w14:textId="77777777" w:rsidTr="00D3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0003B8A5" w14:textId="0A3404E1" w:rsidR="00F07ED4" w:rsidRPr="00D56D0E" w:rsidRDefault="00F07ED4" w:rsidP="00C53C4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FUTURE PLANS</w:t>
            </w:r>
          </w:p>
        </w:tc>
      </w:tr>
      <w:tr w:rsidR="00F07ED4" w:rsidRPr="00D56D0E" w14:paraId="5A750416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4D7889" w14:textId="77777777" w:rsidR="00F07ED4" w:rsidRPr="00D56D0E" w:rsidRDefault="00F07ED4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one" w:sz="0" w:space="0" w:color="auto"/>
              <w:bottom w:val="none" w:sz="0" w:space="0" w:color="auto"/>
            </w:tcBorders>
          </w:tcPr>
          <w:p w14:paraId="6415E8A3" w14:textId="77777777" w:rsidR="00F07ED4" w:rsidRPr="00D56D0E" w:rsidRDefault="00F07ED4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YES or NO</w:t>
            </w:r>
          </w:p>
        </w:tc>
        <w:tc>
          <w:tcPr>
            <w:tcW w:w="36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8A94A3" w14:textId="01B34E61" w:rsidR="00F07ED4" w:rsidRPr="00D56D0E" w:rsidRDefault="00866F08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IF YES, WHICH COUNTY</w:t>
            </w:r>
          </w:p>
        </w:tc>
      </w:tr>
      <w:tr w:rsidR="00F07ED4" w:rsidRPr="00D56D0E" w14:paraId="61A6B9CF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62A95C9" w14:textId="5145CDD1" w:rsidR="00F07ED4" w:rsidRPr="00D56D0E" w:rsidRDefault="00F07ED4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Do you plan to work in Northeastern Ohio following graduation?</w:t>
            </w:r>
          </w:p>
        </w:tc>
        <w:tc>
          <w:tcPr>
            <w:tcW w:w="1836" w:type="dxa"/>
          </w:tcPr>
          <w:p w14:paraId="3AC11909" w14:textId="77777777" w:rsidR="00F07ED4" w:rsidRPr="00D56D0E" w:rsidRDefault="00F07ED4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CEA4005" w14:textId="77777777" w:rsidR="00F07ED4" w:rsidRPr="00D56D0E" w:rsidRDefault="00F07ED4" w:rsidP="00866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DCCBF87" w14:textId="77777777" w:rsidR="003F2A3D" w:rsidRDefault="003F2A3D">
      <w:pPr>
        <w:rPr>
          <w:rFonts w:asciiTheme="minorHAnsi" w:hAnsiTheme="minorHAnsi" w:cs="Arial"/>
          <w:sz w:val="24"/>
          <w:szCs w:val="24"/>
        </w:rPr>
      </w:pPr>
    </w:p>
    <w:p w14:paraId="6682B485" w14:textId="77777777" w:rsidR="00DD3EBE" w:rsidRPr="00D56D0E" w:rsidRDefault="00DD3EBE">
      <w:pPr>
        <w:rPr>
          <w:rFonts w:asciiTheme="minorHAnsi" w:hAnsiTheme="minorHAnsi" w:cs="Arial"/>
          <w:sz w:val="24"/>
          <w:szCs w:val="24"/>
        </w:rPr>
      </w:pPr>
    </w:p>
    <w:p w14:paraId="75DCB8BD" w14:textId="783A6FC8" w:rsidR="00F07ED4" w:rsidRPr="004B5BE5" w:rsidRDefault="00923613">
      <w:pPr>
        <w:rPr>
          <w:rFonts w:asciiTheme="minorHAnsi" w:hAnsiTheme="minorHAnsi" w:cs="Arial"/>
          <w:i/>
          <w:sz w:val="24"/>
          <w:szCs w:val="24"/>
        </w:rPr>
      </w:pPr>
      <w:r w:rsidRPr="004B5BE5">
        <w:rPr>
          <w:rFonts w:asciiTheme="minorHAnsi" w:hAnsiTheme="minorHAnsi" w:cs="Arial"/>
          <w:i/>
          <w:sz w:val="24"/>
          <w:szCs w:val="24"/>
        </w:rPr>
        <w:t xml:space="preserve">(PLEASE </w:t>
      </w:r>
      <w:r w:rsidR="008E2AE4">
        <w:rPr>
          <w:rFonts w:asciiTheme="minorHAnsi" w:hAnsiTheme="minorHAnsi" w:cs="Arial"/>
          <w:i/>
          <w:sz w:val="24"/>
          <w:szCs w:val="24"/>
        </w:rPr>
        <w:t xml:space="preserve">INSERT </w:t>
      </w:r>
      <w:r w:rsidRPr="004B5BE5">
        <w:rPr>
          <w:rFonts w:asciiTheme="minorHAnsi" w:hAnsiTheme="minorHAnsi" w:cs="Arial"/>
          <w:i/>
          <w:sz w:val="24"/>
          <w:szCs w:val="24"/>
        </w:rPr>
        <w:t>ADDITIONAL ROWS IF NEEDED FOR BELOW SECTIONS</w:t>
      </w:r>
      <w:r w:rsidR="004A189D" w:rsidRPr="004B5BE5">
        <w:rPr>
          <w:rFonts w:asciiTheme="minorHAnsi" w:hAnsiTheme="minorHAnsi" w:cs="Arial"/>
          <w:i/>
          <w:sz w:val="24"/>
          <w:szCs w:val="24"/>
        </w:rPr>
        <w:t>)</w:t>
      </w:r>
      <w:r w:rsidRPr="004B5BE5">
        <w:rPr>
          <w:rFonts w:asciiTheme="minorHAnsi" w:hAnsiTheme="minorHAnsi" w:cs="Arial"/>
          <w:i/>
          <w:sz w:val="24"/>
          <w:szCs w:val="24"/>
        </w:rPr>
        <w:t xml:space="preserve"> 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3474"/>
        <w:gridCol w:w="2880"/>
        <w:gridCol w:w="1908"/>
      </w:tblGrid>
      <w:tr w:rsidR="00C91A95" w:rsidRPr="00D56D0E" w14:paraId="55CEA5AD" w14:textId="77777777" w:rsidTr="00D3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481E8484" w14:textId="343419A6" w:rsidR="00C91A95" w:rsidRPr="00D56D0E" w:rsidRDefault="00C91A95" w:rsidP="00C91A9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JOBS/INTERNSHIPS</w:t>
            </w:r>
          </w:p>
        </w:tc>
      </w:tr>
      <w:tr w:rsidR="00C91A95" w:rsidRPr="00D56D0E" w14:paraId="418D87FF" w14:textId="77777777" w:rsidTr="004A1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B6C2FF" w14:textId="3F6F0590" w:rsidR="00C91A95" w:rsidRPr="00D56D0E" w:rsidRDefault="005A7C76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3474" w:type="dxa"/>
            <w:tcBorders>
              <w:top w:val="none" w:sz="0" w:space="0" w:color="auto"/>
              <w:bottom w:val="none" w:sz="0" w:space="0" w:color="auto"/>
            </w:tcBorders>
          </w:tcPr>
          <w:p w14:paraId="4563B915" w14:textId="28B4932A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14:paraId="1DC02BA1" w14:textId="36A44860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SUPERVISOR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568086" w14:textId="577951E8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DATES</w:t>
            </w:r>
          </w:p>
        </w:tc>
      </w:tr>
      <w:tr w:rsidR="00C91A95" w:rsidRPr="00D56D0E" w14:paraId="58D97979" w14:textId="77777777" w:rsidTr="004A1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DA70A17" w14:textId="77777777" w:rsidR="00C91A95" w:rsidRPr="00D56D0E" w:rsidRDefault="00C91A95" w:rsidP="003D23F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C3B06FF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883B2E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85325AE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7BB33ACB" w14:textId="77777777" w:rsidTr="004A1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15FB10" w14:textId="77777777" w:rsidR="00C91A95" w:rsidRPr="00D56D0E" w:rsidRDefault="00C91A95" w:rsidP="003D23F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one" w:sz="0" w:space="0" w:color="auto"/>
              <w:bottom w:val="none" w:sz="0" w:space="0" w:color="auto"/>
            </w:tcBorders>
          </w:tcPr>
          <w:p w14:paraId="284D6211" w14:textId="77777777" w:rsidR="00C91A95" w:rsidRPr="00D56D0E" w:rsidRDefault="00C91A95" w:rsidP="003D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one" w:sz="0" w:space="0" w:color="auto"/>
              <w:bottom w:val="none" w:sz="0" w:space="0" w:color="auto"/>
            </w:tcBorders>
          </w:tcPr>
          <w:p w14:paraId="3BB7E411" w14:textId="77777777" w:rsidR="00C91A95" w:rsidRPr="00D56D0E" w:rsidRDefault="00C91A95" w:rsidP="003D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B53B5E" w14:textId="77777777" w:rsidR="00C91A95" w:rsidRPr="00D56D0E" w:rsidRDefault="00C91A95" w:rsidP="003D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537EC59E" w14:textId="77777777" w:rsidTr="004A1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25E3800C" w14:textId="77777777" w:rsidR="00C91A95" w:rsidRPr="00D56D0E" w:rsidRDefault="00C91A95" w:rsidP="003D23F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3B42168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0724C7A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BECB8EA" w14:textId="77777777" w:rsidR="00C91A95" w:rsidRPr="00D56D0E" w:rsidRDefault="00C91A95" w:rsidP="003D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E8D4B0C" w14:textId="77777777" w:rsidR="00F07ED4" w:rsidRPr="00D56D0E" w:rsidRDefault="00F07ED4" w:rsidP="003D23F0">
      <w:pPr>
        <w:rPr>
          <w:rFonts w:asciiTheme="minorHAnsi" w:hAnsiTheme="minorHAnsi" w:cs="Arial"/>
          <w:sz w:val="24"/>
          <w:szCs w:val="24"/>
        </w:rPr>
      </w:pPr>
    </w:p>
    <w:p w14:paraId="1F6ABAEA" w14:textId="77777777" w:rsidR="00F07ED4" w:rsidRPr="00D56D0E" w:rsidRDefault="00F07ED4" w:rsidP="003D23F0">
      <w:pPr>
        <w:rPr>
          <w:rFonts w:asciiTheme="minorHAnsi" w:hAnsiTheme="minorHAnsi" w:cs="Arial"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90"/>
        <w:gridCol w:w="1890"/>
      </w:tblGrid>
      <w:tr w:rsidR="00C91A95" w:rsidRPr="00D56D0E" w14:paraId="46A4480F" w14:textId="77777777" w:rsidTr="008E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1DB86917" w14:textId="1825856A" w:rsidR="00C91A95" w:rsidRPr="00D56D0E" w:rsidRDefault="00725B4A" w:rsidP="00C91A95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PROFESSIONAL </w:t>
            </w:r>
            <w:r w:rsidR="00C91A95"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ORGANIZATIONS</w:t>
            </w:r>
          </w:p>
        </w:tc>
      </w:tr>
      <w:tr w:rsidR="00C91A95" w:rsidRPr="00D56D0E" w14:paraId="44430239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3D57EC" w14:textId="0CDE893B" w:rsidR="00C91A95" w:rsidRPr="00D56D0E" w:rsidRDefault="005A7C76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2562BB93" w14:textId="4F7F39A4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725B4A" w:rsidRPr="00D56D0E">
              <w:rPr>
                <w:rFonts w:asciiTheme="minorHAnsi" w:hAnsiTheme="minorHAnsi" w:cs="Arial"/>
                <w:b/>
                <w:sz w:val="24"/>
                <w:szCs w:val="24"/>
              </w:rPr>
              <w:t>/ROLE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1E6CDB" w14:textId="77777777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DATES</w:t>
            </w:r>
          </w:p>
        </w:tc>
      </w:tr>
      <w:tr w:rsidR="00C91A95" w:rsidRPr="00D56D0E" w14:paraId="1D90A6F1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59B9176D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CC49ED2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BA7113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7E187DDE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613880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19C1753F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6FD3AE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6507D523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0CA1AEAE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1B6F498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8AA36DE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55E010BA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888E88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29D0EA0C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5603E4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274EE149" w14:textId="77777777" w:rsidR="00725B4A" w:rsidRPr="00D56D0E" w:rsidRDefault="00725B4A">
      <w:pPr>
        <w:rPr>
          <w:rFonts w:asciiTheme="minorHAnsi" w:hAnsiTheme="minorHAnsi" w:cs="Arial"/>
          <w:sz w:val="24"/>
          <w:szCs w:val="24"/>
        </w:rPr>
      </w:pPr>
    </w:p>
    <w:p w14:paraId="533330BB" w14:textId="77777777" w:rsidR="00F07ED4" w:rsidRPr="00D56D0E" w:rsidRDefault="00F07ED4">
      <w:pPr>
        <w:rPr>
          <w:rFonts w:asciiTheme="minorHAnsi" w:hAnsiTheme="minorHAnsi" w:cs="Arial"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90"/>
        <w:gridCol w:w="1890"/>
      </w:tblGrid>
      <w:tr w:rsidR="00C91A95" w:rsidRPr="00D56D0E" w14:paraId="5088D5B5" w14:textId="77777777" w:rsidTr="008E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16FBAF82" w14:textId="18E73FDA" w:rsidR="00C91A95" w:rsidRPr="00D56D0E" w:rsidRDefault="00C91A95" w:rsidP="00C53C4F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VOLUNTEER/COMMUNITY SERVICE</w:t>
            </w:r>
          </w:p>
        </w:tc>
      </w:tr>
      <w:tr w:rsidR="00C91A95" w:rsidRPr="00D56D0E" w14:paraId="402A7E2C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7B6589" w14:textId="643FAB97" w:rsidR="00C91A95" w:rsidRPr="00D56D0E" w:rsidRDefault="00725B4A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14F2F803" w14:textId="5ED33320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725B4A" w:rsidRPr="00D56D0E">
              <w:rPr>
                <w:rFonts w:asciiTheme="minorHAnsi" w:hAnsiTheme="minorHAnsi" w:cs="Arial"/>
                <w:b/>
                <w:sz w:val="24"/>
                <w:szCs w:val="24"/>
              </w:rPr>
              <w:t>/ROLE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214A41" w14:textId="77777777" w:rsidR="00C91A95" w:rsidRPr="00D56D0E" w:rsidRDefault="00C91A95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DATES</w:t>
            </w:r>
          </w:p>
        </w:tc>
      </w:tr>
      <w:tr w:rsidR="00C91A95" w:rsidRPr="00D56D0E" w14:paraId="03F422A7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393740AA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7B89C11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47F7A4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636B93A4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E20C80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46066E4E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C27E13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218CF9B1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310BD46B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DE0DE8B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C653E3" w14:textId="77777777" w:rsidR="00C91A95" w:rsidRPr="00D56D0E" w:rsidRDefault="00C91A95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91A95" w:rsidRPr="00D56D0E" w14:paraId="5EF59F2F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53C70E" w14:textId="77777777" w:rsidR="00C91A95" w:rsidRPr="00D56D0E" w:rsidRDefault="00C91A95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01083011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28B6B2" w14:textId="77777777" w:rsidR="00C91A95" w:rsidRPr="00D56D0E" w:rsidRDefault="00C91A95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DE14847" w14:textId="77777777" w:rsidR="00F07ED4" w:rsidRPr="00D56D0E" w:rsidRDefault="00F07ED4">
      <w:pPr>
        <w:rPr>
          <w:rFonts w:asciiTheme="minorHAnsi" w:hAnsiTheme="minorHAnsi" w:cs="Arial"/>
          <w:sz w:val="24"/>
          <w:szCs w:val="24"/>
        </w:rPr>
      </w:pPr>
    </w:p>
    <w:p w14:paraId="3C2BE905" w14:textId="77777777" w:rsidR="00725B4A" w:rsidRPr="00D56D0E" w:rsidRDefault="00AE4147">
      <w:pPr>
        <w:rPr>
          <w:rFonts w:asciiTheme="minorHAnsi" w:hAnsiTheme="minorHAnsi" w:cs="Arial"/>
          <w:sz w:val="24"/>
          <w:szCs w:val="24"/>
        </w:rPr>
      </w:pPr>
      <w:r w:rsidRPr="00D56D0E">
        <w:rPr>
          <w:rFonts w:asciiTheme="minorHAnsi" w:hAnsiTheme="minorHAnsi" w:cs="Arial"/>
          <w:sz w:val="24"/>
          <w:szCs w:val="24"/>
        </w:rPr>
        <w:tab/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90"/>
        <w:gridCol w:w="1890"/>
      </w:tblGrid>
      <w:tr w:rsidR="00725B4A" w:rsidRPr="00D56D0E" w14:paraId="73658F0C" w14:textId="77777777" w:rsidTr="008E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7B9738A8" w14:textId="6314CC44" w:rsidR="00725B4A" w:rsidRPr="00D56D0E" w:rsidRDefault="00725B4A" w:rsidP="00725B4A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EXTRACURRICULAR ACTIVITIES</w:t>
            </w:r>
          </w:p>
        </w:tc>
      </w:tr>
      <w:tr w:rsidR="00725B4A" w:rsidRPr="00D56D0E" w14:paraId="6D7E7850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2DAFAE" w14:textId="30E2D9B0" w:rsidR="00725B4A" w:rsidRPr="00D56D0E" w:rsidRDefault="005A7C76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65B96479" w14:textId="77777777" w:rsidR="00725B4A" w:rsidRPr="00D56D0E" w:rsidRDefault="00725B4A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POSITION/ROLE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5073FD" w14:textId="77777777" w:rsidR="00725B4A" w:rsidRPr="00D56D0E" w:rsidRDefault="00725B4A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DATES</w:t>
            </w:r>
          </w:p>
        </w:tc>
      </w:tr>
      <w:tr w:rsidR="00725B4A" w:rsidRPr="00D56D0E" w14:paraId="47E7E0AD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27DA993D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8357C86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F6DF79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232D350F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A31DC6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7DB9EEFF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12A412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7A3AF6BB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18595738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673BFDC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941D76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422B8D69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184CFC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one" w:sz="0" w:space="0" w:color="auto"/>
              <w:bottom w:val="none" w:sz="0" w:space="0" w:color="auto"/>
            </w:tcBorders>
          </w:tcPr>
          <w:p w14:paraId="164E2C80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0DF2E1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2DA006B" w14:textId="77777777" w:rsidR="00F07ED4" w:rsidRPr="00D56D0E" w:rsidRDefault="00F07ED4">
      <w:pPr>
        <w:rPr>
          <w:rFonts w:asciiTheme="minorHAnsi" w:hAnsiTheme="minorHAnsi" w:cs="Arial"/>
          <w:sz w:val="24"/>
          <w:szCs w:val="24"/>
        </w:rPr>
      </w:pPr>
    </w:p>
    <w:p w14:paraId="22DC64DA" w14:textId="292C88D7" w:rsidR="00AE4147" w:rsidRDefault="00AE4147">
      <w:pPr>
        <w:rPr>
          <w:rFonts w:asciiTheme="minorHAnsi" w:hAnsiTheme="minorHAnsi" w:cs="Arial"/>
          <w:sz w:val="24"/>
          <w:szCs w:val="24"/>
        </w:rPr>
      </w:pPr>
      <w:r w:rsidRPr="00D56D0E">
        <w:rPr>
          <w:rFonts w:asciiTheme="minorHAnsi" w:hAnsiTheme="minorHAnsi" w:cs="Arial"/>
          <w:sz w:val="24"/>
          <w:szCs w:val="24"/>
        </w:rPr>
        <w:tab/>
      </w:r>
      <w:r w:rsidRPr="00D56D0E">
        <w:rPr>
          <w:rFonts w:asciiTheme="minorHAnsi" w:hAnsiTheme="minorHAnsi" w:cs="Arial"/>
          <w:sz w:val="24"/>
          <w:szCs w:val="24"/>
        </w:rPr>
        <w:tab/>
      </w:r>
      <w:r w:rsidRPr="00D56D0E">
        <w:rPr>
          <w:rFonts w:asciiTheme="minorHAnsi" w:hAnsiTheme="minorHAnsi" w:cs="Arial"/>
          <w:sz w:val="24"/>
          <w:szCs w:val="24"/>
        </w:rPr>
        <w:tab/>
      </w:r>
      <w:r w:rsidRPr="00D56D0E">
        <w:rPr>
          <w:rFonts w:asciiTheme="minorHAnsi" w:hAnsiTheme="minorHAnsi" w:cs="Arial"/>
          <w:sz w:val="24"/>
          <w:szCs w:val="24"/>
        </w:rPr>
        <w:tab/>
      </w:r>
    </w:p>
    <w:p w14:paraId="13F5D88B" w14:textId="77777777" w:rsidR="00405D10" w:rsidRDefault="00405D10">
      <w:pPr>
        <w:rPr>
          <w:rFonts w:asciiTheme="minorHAnsi" w:hAnsiTheme="minorHAnsi" w:cs="Arial"/>
          <w:sz w:val="24"/>
          <w:szCs w:val="24"/>
        </w:rPr>
      </w:pPr>
    </w:p>
    <w:p w14:paraId="143956E8" w14:textId="77777777" w:rsidR="00175062" w:rsidRPr="00D56D0E" w:rsidRDefault="00175062">
      <w:pPr>
        <w:rPr>
          <w:rFonts w:asciiTheme="minorHAnsi" w:hAnsiTheme="minorHAnsi" w:cs="Arial"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  <w:gridCol w:w="1890"/>
      </w:tblGrid>
      <w:tr w:rsidR="00725B4A" w:rsidRPr="00D56D0E" w14:paraId="31A0D9BF" w14:textId="77777777" w:rsidTr="008E7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14:paraId="75B8123E" w14:textId="51FEE1F2" w:rsidR="00725B4A" w:rsidRPr="00D56D0E" w:rsidRDefault="00725B4A" w:rsidP="00725B4A">
            <w:pPr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ACADEMIC AWARDS/HONORS</w:t>
            </w:r>
          </w:p>
        </w:tc>
      </w:tr>
      <w:tr w:rsidR="00725B4A" w:rsidRPr="00D56D0E" w14:paraId="0129E5AF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CE4CBB" w14:textId="3300E17D" w:rsidR="00725B4A" w:rsidRPr="00D56D0E" w:rsidRDefault="00725B4A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NAME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56849A" w14:textId="2C98FEFE" w:rsidR="00725B4A" w:rsidRPr="00D56D0E" w:rsidRDefault="00725B4A" w:rsidP="00866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/>
                <w:sz w:val="24"/>
                <w:szCs w:val="24"/>
              </w:rPr>
              <w:t>DATE</w:t>
            </w:r>
          </w:p>
        </w:tc>
      </w:tr>
      <w:tr w:rsidR="00725B4A" w:rsidRPr="00D56D0E" w14:paraId="3D610E46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</w:tcPr>
          <w:p w14:paraId="3F5D26F7" w14:textId="443467FB" w:rsidR="004A189D" w:rsidRPr="00D56D0E" w:rsidRDefault="004A189D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8F0289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1461DD61" w14:textId="77777777" w:rsidTr="008E7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6D585D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28E18E" w14:textId="77777777" w:rsidR="00725B4A" w:rsidRPr="00D56D0E" w:rsidRDefault="00725B4A" w:rsidP="00C5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5B4A" w:rsidRPr="00D56D0E" w14:paraId="040CF986" w14:textId="77777777" w:rsidTr="008E7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</w:tcPr>
          <w:p w14:paraId="09768F15" w14:textId="77777777" w:rsidR="00725B4A" w:rsidRPr="00D56D0E" w:rsidRDefault="00725B4A" w:rsidP="00C53C4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8658E3" w14:textId="77777777" w:rsidR="00725B4A" w:rsidRPr="00D56D0E" w:rsidRDefault="00725B4A" w:rsidP="00C5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468CE72" w14:textId="77777777" w:rsidR="009A5AF7" w:rsidRDefault="009A5AF7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02941B68" w14:textId="77777777" w:rsidR="00F905CC" w:rsidRPr="00D56D0E" w:rsidRDefault="00F905CC">
      <w:pPr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7398"/>
      </w:tblGrid>
      <w:tr w:rsidR="006A1632" w:rsidRPr="00D56D0E" w14:paraId="40DA0E9C" w14:textId="77777777" w:rsidTr="00CB5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08819E2E" w14:textId="77777777" w:rsidR="00866F08" w:rsidRPr="00D56D0E" w:rsidRDefault="006A1632" w:rsidP="00866F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ESSAY QUESTIONS</w:t>
            </w:r>
            <w:r w:rsidRPr="00D56D0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2A8163B0" w14:textId="6BF7C3D8" w:rsidR="006A1632" w:rsidRPr="00D56D0E" w:rsidRDefault="006A1632" w:rsidP="00866F08">
            <w:pPr>
              <w:jc w:val="center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b w:val="0"/>
                <w:sz w:val="24"/>
                <w:szCs w:val="24"/>
              </w:rPr>
              <w:t>(Short answer; may attach additional sheets as needed)</w:t>
            </w:r>
          </w:p>
        </w:tc>
      </w:tr>
      <w:tr w:rsidR="009A5AF7" w:rsidRPr="00D56D0E" w14:paraId="21BDD51D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6626D2B" w14:textId="2B0288AF" w:rsidR="009A5AF7" w:rsidRPr="00D56D0E" w:rsidRDefault="009A5AF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Why did you decide to pursue a career in pharmacy?</w:t>
            </w:r>
          </w:p>
        </w:tc>
        <w:tc>
          <w:tcPr>
            <w:tcW w:w="7398" w:type="dxa"/>
          </w:tcPr>
          <w:p w14:paraId="1902F6AC" w14:textId="3ADAFD87" w:rsidR="009A5AF7" w:rsidRPr="00D56D0E" w:rsidRDefault="009A5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A5AF7" w:rsidRPr="00D56D0E" w14:paraId="5A08BBB3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AA58EF5" w14:textId="0C9656FE" w:rsidR="009A5AF7" w:rsidRPr="00D56D0E" w:rsidRDefault="009A5AF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In what area of pharmacy do you see yourself working and why?</w:t>
            </w:r>
          </w:p>
        </w:tc>
        <w:tc>
          <w:tcPr>
            <w:tcW w:w="7398" w:type="dxa"/>
          </w:tcPr>
          <w:p w14:paraId="0C6A032E" w14:textId="77777777" w:rsidR="009A5AF7" w:rsidRPr="00D56D0E" w:rsidRDefault="009A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A5AF7" w:rsidRPr="00D56D0E" w14:paraId="2C8E7967" w14:textId="77777777" w:rsidTr="00D31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C15A084" w14:textId="1B427B31" w:rsidR="009A5AF7" w:rsidRPr="00D56D0E" w:rsidRDefault="009A5AF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>With regard to the area of pharmacy you’ve indicated above, what is your vision for the future of pharmacy in that practice setting?</w:t>
            </w:r>
          </w:p>
        </w:tc>
        <w:tc>
          <w:tcPr>
            <w:tcW w:w="7398" w:type="dxa"/>
          </w:tcPr>
          <w:p w14:paraId="04BB9D4E" w14:textId="77777777" w:rsidR="009A5AF7" w:rsidRPr="00D56D0E" w:rsidRDefault="009A5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A5AF7" w:rsidRPr="00D56D0E" w14:paraId="137C7DCE" w14:textId="77777777" w:rsidTr="00D3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70D42381" w14:textId="607CC391" w:rsidR="009A5AF7" w:rsidRPr="00D56D0E" w:rsidRDefault="009A5AF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56D0E">
              <w:rPr>
                <w:rFonts w:asciiTheme="minorHAnsi" w:hAnsiTheme="minorHAnsi" w:cs="Arial"/>
                <w:sz w:val="24"/>
                <w:szCs w:val="24"/>
              </w:rPr>
              <w:t xml:space="preserve">How do you believe you will make an impact in healthcare as a pharmacist? </w:t>
            </w:r>
          </w:p>
        </w:tc>
        <w:tc>
          <w:tcPr>
            <w:tcW w:w="7398" w:type="dxa"/>
          </w:tcPr>
          <w:p w14:paraId="156309D2" w14:textId="77777777" w:rsidR="009A5AF7" w:rsidRPr="00D56D0E" w:rsidRDefault="009A5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C2D9F14" w14:textId="77777777" w:rsidR="007F1612" w:rsidRPr="00D56D0E" w:rsidRDefault="007F1612" w:rsidP="007F1612">
      <w:pPr>
        <w:ind w:firstLine="720"/>
        <w:rPr>
          <w:rFonts w:asciiTheme="minorHAnsi" w:hAnsiTheme="minorHAnsi" w:cs="Arial"/>
          <w:sz w:val="24"/>
          <w:szCs w:val="24"/>
        </w:rPr>
      </w:pPr>
    </w:p>
    <w:p w14:paraId="4D431C9E" w14:textId="1FBF20C6" w:rsidR="00412F58" w:rsidRPr="009F29B6" w:rsidRDefault="008513BB" w:rsidP="007F1612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9F29B6">
        <w:rPr>
          <w:rFonts w:asciiTheme="minorHAnsi" w:hAnsiTheme="minorHAnsi" w:cs="Arial"/>
          <w:color w:val="FF0000"/>
          <w:sz w:val="24"/>
          <w:szCs w:val="24"/>
        </w:rPr>
        <w:t xml:space="preserve">On behalf of AASHP, thank you for your submission. </w:t>
      </w:r>
      <w:r w:rsidR="009A5AF7" w:rsidRPr="009F29B6">
        <w:rPr>
          <w:rFonts w:asciiTheme="minorHAnsi" w:hAnsiTheme="minorHAnsi" w:cs="Arial"/>
          <w:color w:val="FF0000"/>
          <w:sz w:val="24"/>
          <w:szCs w:val="24"/>
        </w:rPr>
        <w:t>BEST OF LUCK!</w:t>
      </w:r>
    </w:p>
    <w:sectPr w:rsidR="00412F58" w:rsidRPr="009F29B6" w:rsidSect="000572E5">
      <w:headerReference w:type="first" r:id="rId9"/>
      <w:pgSz w:w="12240" w:h="15840"/>
      <w:pgMar w:top="720" w:right="720" w:bottom="720" w:left="720" w:header="720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FE60" w14:textId="77777777" w:rsidR="000C7317" w:rsidRDefault="000C7317">
      <w:r>
        <w:separator/>
      </w:r>
    </w:p>
  </w:endnote>
  <w:endnote w:type="continuationSeparator" w:id="0">
    <w:p w14:paraId="4C8C4786" w14:textId="77777777" w:rsidR="000C7317" w:rsidRDefault="000C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vival565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7F94" w14:textId="77777777" w:rsidR="000C7317" w:rsidRDefault="000C7317">
      <w:r>
        <w:separator/>
      </w:r>
    </w:p>
  </w:footnote>
  <w:footnote w:type="continuationSeparator" w:id="0">
    <w:p w14:paraId="046311C0" w14:textId="77777777" w:rsidR="000C7317" w:rsidRDefault="000C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CDAB" w14:textId="77777777" w:rsidR="000572E5" w:rsidRPr="004B5BE5" w:rsidRDefault="000572E5" w:rsidP="000572E5">
    <w:pPr>
      <w:tabs>
        <w:tab w:val="left" w:pos="5220"/>
      </w:tabs>
      <w:rPr>
        <w:i/>
        <w:sz w:val="14"/>
        <w:szCs w:val="14"/>
      </w:rPr>
    </w:pPr>
    <w:r w:rsidRPr="004B5BE5">
      <w:rPr>
        <w:rFonts w:ascii="Revival565 BT" w:hAnsi="Revival565 BT"/>
        <w:i/>
        <w:noProof/>
        <w:sz w:val="14"/>
        <w:szCs w:val="14"/>
      </w:rPr>
      <w:drawing>
        <wp:anchor distT="0" distB="0" distL="114300" distR="114300" simplePos="0" relativeHeight="251661312" behindDoc="1" locked="0" layoutInCell="0" allowOverlap="1" wp14:anchorId="00386E49" wp14:editId="0FEB8458">
          <wp:simplePos x="0" y="0"/>
          <wp:positionH relativeFrom="column">
            <wp:posOffset>-274320</wp:posOffset>
          </wp:positionH>
          <wp:positionV relativeFrom="paragraph">
            <wp:posOffset>-301625</wp:posOffset>
          </wp:positionV>
          <wp:extent cx="2011680" cy="1371600"/>
          <wp:effectExtent l="0" t="0" r="7620" b="0"/>
          <wp:wrapNone/>
          <wp:docPr id="3" name="Picture 3" descr="pharms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arms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AFC1A" w14:textId="77777777" w:rsidR="000572E5" w:rsidRPr="004B5BE5" w:rsidRDefault="000572E5" w:rsidP="000572E5">
    <w:pPr>
      <w:rPr>
        <w:i/>
        <w:sz w:val="14"/>
        <w:szCs w:val="14"/>
      </w:rPr>
    </w:pPr>
  </w:p>
  <w:p w14:paraId="4BE64943" w14:textId="77777777" w:rsidR="000572E5" w:rsidRPr="004B5BE5" w:rsidRDefault="000572E5" w:rsidP="000572E5">
    <w:pPr>
      <w:jc w:val="right"/>
      <w:outlineLvl w:val="0"/>
      <w:rPr>
        <w:rFonts w:ascii="Revival565 BT" w:hAnsi="Revival565 BT"/>
        <w:b/>
        <w:i/>
        <w:sz w:val="32"/>
        <w:szCs w:val="32"/>
      </w:rPr>
    </w:pPr>
    <w:r w:rsidRPr="004B5BE5">
      <w:rPr>
        <w:rFonts w:ascii="Revival565 BT" w:hAnsi="Revival565 BT"/>
        <w:i/>
        <w:sz w:val="19"/>
        <w:szCs w:val="19"/>
      </w:rPr>
      <w:t xml:space="preserve">                 </w:t>
    </w:r>
    <w:r w:rsidRPr="004B5BE5">
      <w:rPr>
        <w:rFonts w:ascii="Revival565 BT" w:hAnsi="Revival565 BT"/>
        <w:i/>
        <w:sz w:val="19"/>
        <w:szCs w:val="19"/>
      </w:rPr>
      <w:tab/>
    </w:r>
    <w:r w:rsidRPr="004B5BE5">
      <w:rPr>
        <w:rFonts w:ascii="Revival565 BT" w:hAnsi="Revival565 BT"/>
        <w:i/>
        <w:sz w:val="19"/>
        <w:szCs w:val="19"/>
      </w:rPr>
      <w:tab/>
    </w:r>
    <w:r w:rsidRPr="004B5BE5">
      <w:rPr>
        <w:rFonts w:ascii="Revival565 BT" w:hAnsi="Revival565 BT"/>
        <w:i/>
        <w:sz w:val="19"/>
        <w:szCs w:val="19"/>
      </w:rPr>
      <w:tab/>
    </w:r>
    <w:r w:rsidRPr="004B5BE5">
      <w:rPr>
        <w:rFonts w:ascii="Revival565 BT" w:hAnsi="Revival565 BT"/>
        <w:i/>
        <w:sz w:val="19"/>
        <w:szCs w:val="19"/>
      </w:rPr>
      <w:tab/>
    </w:r>
    <w:r w:rsidRPr="004B5BE5">
      <w:rPr>
        <w:rFonts w:ascii="Revival565 BT" w:hAnsi="Revival565 BT"/>
        <w:b/>
        <w:i/>
        <w:sz w:val="32"/>
        <w:szCs w:val="32"/>
      </w:rPr>
      <w:t xml:space="preserve">AKRON AREA SOCIETY OF </w:t>
    </w:r>
  </w:p>
  <w:p w14:paraId="5C9564AF" w14:textId="77777777" w:rsidR="000572E5" w:rsidRPr="004B5BE5" w:rsidRDefault="000572E5" w:rsidP="000572E5">
    <w:pPr>
      <w:jc w:val="right"/>
      <w:outlineLvl w:val="0"/>
      <w:rPr>
        <w:rFonts w:ascii="Revival565 BT" w:hAnsi="Revival565 BT"/>
        <w:b/>
        <w:i/>
        <w:sz w:val="32"/>
        <w:szCs w:val="32"/>
      </w:rPr>
    </w:pPr>
    <w:r w:rsidRPr="004B5BE5">
      <w:rPr>
        <w:rFonts w:ascii="Revival565 BT" w:hAnsi="Revival565 BT"/>
        <w:b/>
        <w:i/>
        <w:sz w:val="32"/>
        <w:szCs w:val="32"/>
      </w:rPr>
      <w:t>HEALTH-SYSTEM PHARMACISTS (AASHP)</w:t>
    </w:r>
  </w:p>
  <w:p w14:paraId="6A446324" w14:textId="77777777" w:rsidR="000572E5" w:rsidRPr="004B5BE5" w:rsidRDefault="000572E5" w:rsidP="000572E5">
    <w:pPr>
      <w:jc w:val="right"/>
      <w:outlineLvl w:val="0"/>
      <w:rPr>
        <w:rFonts w:ascii="Revival565 BT" w:hAnsi="Revival565 BT"/>
        <w:b/>
        <w:i/>
        <w:sz w:val="32"/>
        <w:szCs w:val="32"/>
      </w:rPr>
    </w:pPr>
    <w:r w:rsidRPr="004B5BE5">
      <w:rPr>
        <w:rFonts w:ascii="Revival565 BT" w:hAnsi="Revival565 BT"/>
        <w:b/>
        <w:i/>
        <w:sz w:val="32"/>
        <w:szCs w:val="32"/>
      </w:rPr>
      <w:t>Scholarship Appl</w:t>
    </w:r>
    <w:r>
      <w:rPr>
        <w:rFonts w:ascii="Revival565 BT" w:hAnsi="Revival565 BT"/>
        <w:b/>
        <w:i/>
        <w:sz w:val="32"/>
        <w:szCs w:val="32"/>
      </w:rPr>
      <w:t>ic</w:t>
    </w:r>
    <w:r w:rsidRPr="004B5BE5">
      <w:rPr>
        <w:rFonts w:ascii="Revival565 BT" w:hAnsi="Revival565 BT"/>
        <w:b/>
        <w:i/>
        <w:sz w:val="32"/>
        <w:szCs w:val="32"/>
      </w:rPr>
      <w:t>ation</w:t>
    </w:r>
    <w:r w:rsidRPr="004B5BE5">
      <w:rPr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40E2AF" wp14:editId="29453D0E">
              <wp:simplePos x="0" y="0"/>
              <wp:positionH relativeFrom="column">
                <wp:posOffset>-91440</wp:posOffset>
              </wp:positionH>
              <wp:positionV relativeFrom="paragraph">
                <wp:posOffset>140335</wp:posOffset>
              </wp:positionV>
              <wp:extent cx="0" cy="0"/>
              <wp:effectExtent l="0" t="0" r="0" b="0"/>
              <wp:wrapTopAndBottom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-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TctBKtoAAAAJAQAADwAAAAAAAAAAAAAAAABvBAAAZHJzL2Rvd25yZXYueG1sUEsFBgAAAAAEAAQA&#10;8wAAAHYFAAAAAA==&#10;" o:allowincell="f">
              <w10:wrap type="topAndBottom"/>
            </v:line>
          </w:pict>
        </mc:Fallback>
      </mc:AlternateContent>
    </w:r>
  </w:p>
  <w:p w14:paraId="5C9C468D" w14:textId="77777777" w:rsidR="000572E5" w:rsidRPr="004D2AEE" w:rsidRDefault="000572E5" w:rsidP="000572E5">
    <w:pPr>
      <w:rPr>
        <w:i/>
        <w:szCs w:val="24"/>
      </w:rPr>
    </w:pPr>
  </w:p>
  <w:tbl>
    <w:tblPr>
      <w:tblW w:w="11082" w:type="dxa"/>
      <w:tblLayout w:type="fixed"/>
      <w:tblLook w:val="0000" w:firstRow="0" w:lastRow="0" w:firstColumn="0" w:lastColumn="0" w:noHBand="0" w:noVBand="0"/>
    </w:tblPr>
    <w:tblGrid>
      <w:gridCol w:w="11082"/>
    </w:tblGrid>
    <w:tr w:rsidR="000572E5" w:rsidRPr="004D2AEE" w14:paraId="52AE351D" w14:textId="77777777" w:rsidTr="00C53C4F">
      <w:trPr>
        <w:cantSplit/>
        <w:trHeight w:hRule="exact" w:val="281"/>
      </w:trPr>
      <w:tc>
        <w:tcPr>
          <w:tcW w:w="11082" w:type="dxa"/>
        </w:tcPr>
        <w:p w14:paraId="724B6D54" w14:textId="77777777" w:rsidR="000572E5" w:rsidRPr="004D2AEE" w:rsidRDefault="000572E5" w:rsidP="00C53C4F">
          <w:pPr>
            <w:jc w:val="center"/>
            <w:rPr>
              <w:i/>
              <w:szCs w:val="24"/>
            </w:rPr>
          </w:pPr>
          <w:r>
            <w:rPr>
              <w:i/>
              <w:noProof/>
              <w:color w:val="00800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0441A33" wp14:editId="2FAE07BF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3175</wp:posOffset>
                    </wp:positionV>
                    <wp:extent cx="6858000" cy="0"/>
                    <wp:effectExtent l="0" t="19050" r="19050" b="38100"/>
                    <wp:wrapTopAndBottom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25pt" to="53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" strokecolor="black [3213]" strokeweight="4.5pt">
                    <v:stroke linestyle="thickThin"/>
                    <w10:wrap type="topAndBottom"/>
                  </v:line>
                </w:pict>
              </mc:Fallback>
            </mc:AlternateContent>
          </w:r>
        </w:p>
      </w:tc>
    </w:tr>
  </w:tbl>
  <w:p w14:paraId="32944039" w14:textId="77777777" w:rsidR="000572E5" w:rsidRDefault="000572E5" w:rsidP="00057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DAF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05D9"/>
    <w:rsid w:val="00024C33"/>
    <w:rsid w:val="000572E5"/>
    <w:rsid w:val="000C7317"/>
    <w:rsid w:val="000C79E5"/>
    <w:rsid w:val="000E52C5"/>
    <w:rsid w:val="000F33B1"/>
    <w:rsid w:val="00116CD3"/>
    <w:rsid w:val="00175062"/>
    <w:rsid w:val="0018428A"/>
    <w:rsid w:val="001F2B34"/>
    <w:rsid w:val="002047F1"/>
    <w:rsid w:val="0022568A"/>
    <w:rsid w:val="00252D5A"/>
    <w:rsid w:val="002900ED"/>
    <w:rsid w:val="002E0530"/>
    <w:rsid w:val="002F5242"/>
    <w:rsid w:val="00300A54"/>
    <w:rsid w:val="00307588"/>
    <w:rsid w:val="00377429"/>
    <w:rsid w:val="00384BFB"/>
    <w:rsid w:val="003B4D75"/>
    <w:rsid w:val="003D23F0"/>
    <w:rsid w:val="003D5870"/>
    <w:rsid w:val="003D6AE9"/>
    <w:rsid w:val="003F2A3D"/>
    <w:rsid w:val="00405D10"/>
    <w:rsid w:val="00412EC1"/>
    <w:rsid w:val="00412F58"/>
    <w:rsid w:val="00417DF4"/>
    <w:rsid w:val="004203F1"/>
    <w:rsid w:val="0043724F"/>
    <w:rsid w:val="004478E0"/>
    <w:rsid w:val="004605D9"/>
    <w:rsid w:val="00497A38"/>
    <w:rsid w:val="004A189D"/>
    <w:rsid w:val="004B5BE5"/>
    <w:rsid w:val="004D71CC"/>
    <w:rsid w:val="00514762"/>
    <w:rsid w:val="005267DB"/>
    <w:rsid w:val="00526B17"/>
    <w:rsid w:val="00576CEE"/>
    <w:rsid w:val="005A7C76"/>
    <w:rsid w:val="005E4269"/>
    <w:rsid w:val="006A1632"/>
    <w:rsid w:val="006A2575"/>
    <w:rsid w:val="006A7588"/>
    <w:rsid w:val="006B1F6E"/>
    <w:rsid w:val="006B540D"/>
    <w:rsid w:val="006E2BCB"/>
    <w:rsid w:val="006E6390"/>
    <w:rsid w:val="006F4659"/>
    <w:rsid w:val="00701653"/>
    <w:rsid w:val="00725B4A"/>
    <w:rsid w:val="00747A7B"/>
    <w:rsid w:val="00772F36"/>
    <w:rsid w:val="00792CCC"/>
    <w:rsid w:val="007C4CB4"/>
    <w:rsid w:val="007F1612"/>
    <w:rsid w:val="00801F66"/>
    <w:rsid w:val="00816670"/>
    <w:rsid w:val="008513BB"/>
    <w:rsid w:val="00861C69"/>
    <w:rsid w:val="00866F08"/>
    <w:rsid w:val="00884D18"/>
    <w:rsid w:val="008B7ECE"/>
    <w:rsid w:val="008E2AE4"/>
    <w:rsid w:val="008E74AC"/>
    <w:rsid w:val="00905DDC"/>
    <w:rsid w:val="009060C6"/>
    <w:rsid w:val="00922999"/>
    <w:rsid w:val="00923613"/>
    <w:rsid w:val="00954548"/>
    <w:rsid w:val="00975998"/>
    <w:rsid w:val="009A5AF7"/>
    <w:rsid w:val="009B47A9"/>
    <w:rsid w:val="009E5A7E"/>
    <w:rsid w:val="009F29B6"/>
    <w:rsid w:val="009F33D9"/>
    <w:rsid w:val="00A66C6D"/>
    <w:rsid w:val="00AC744E"/>
    <w:rsid w:val="00AE4147"/>
    <w:rsid w:val="00AE4419"/>
    <w:rsid w:val="00AE6BA9"/>
    <w:rsid w:val="00AF322F"/>
    <w:rsid w:val="00AF6C06"/>
    <w:rsid w:val="00B90175"/>
    <w:rsid w:val="00B974B9"/>
    <w:rsid w:val="00BF6F84"/>
    <w:rsid w:val="00C7045E"/>
    <w:rsid w:val="00C86491"/>
    <w:rsid w:val="00C8728D"/>
    <w:rsid w:val="00C91A95"/>
    <w:rsid w:val="00C92318"/>
    <w:rsid w:val="00CE0B2C"/>
    <w:rsid w:val="00D31977"/>
    <w:rsid w:val="00D56D0E"/>
    <w:rsid w:val="00DC01FD"/>
    <w:rsid w:val="00DD3EBE"/>
    <w:rsid w:val="00E6779B"/>
    <w:rsid w:val="00E87767"/>
    <w:rsid w:val="00EA0F6B"/>
    <w:rsid w:val="00EB6FA9"/>
    <w:rsid w:val="00F03901"/>
    <w:rsid w:val="00F07ED4"/>
    <w:rsid w:val="00F31B22"/>
    <w:rsid w:val="00F4267F"/>
    <w:rsid w:val="00F8192D"/>
    <w:rsid w:val="00F905CC"/>
    <w:rsid w:val="00F9269A"/>
    <w:rsid w:val="00FC0925"/>
    <w:rsid w:val="00FE16E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CDF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E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576CEE"/>
    <w:pPr>
      <w:keepNext/>
      <w:widowControl/>
      <w:overflowPunct/>
      <w:autoSpaceDE/>
      <w:autoSpaceDN/>
      <w:adjustRightInd/>
      <w:outlineLvl w:val="0"/>
    </w:pPr>
    <w:rPr>
      <w:kern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576CEE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F58"/>
    <w:rPr>
      <w:color w:val="0000FF"/>
      <w:u w:val="single"/>
    </w:rPr>
  </w:style>
  <w:style w:type="character" w:customStyle="1" w:styleId="rssa">
    <w:name w:val="rssa"/>
    <w:semiHidden/>
    <w:rsid w:val="00412F58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92CC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C0925"/>
    <w:rPr>
      <w:color w:val="800080"/>
      <w:u w:val="single"/>
    </w:rPr>
  </w:style>
  <w:style w:type="table" w:customStyle="1" w:styleId="GridTableLight">
    <w:name w:val="Grid Table Light"/>
    <w:basedOn w:val="TableNormal"/>
    <w:uiPriority w:val="40"/>
    <w:rsid w:val="003F2A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0E5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C5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0E5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C5"/>
    <w:rPr>
      <w:kern w:val="28"/>
    </w:rPr>
  </w:style>
  <w:style w:type="paragraph" w:styleId="NormalWeb">
    <w:name w:val="Normal (Web)"/>
    <w:basedOn w:val="Normal"/>
    <w:uiPriority w:val="99"/>
    <w:unhideWhenUsed/>
    <w:rsid w:val="0018428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uiPriority w:val="22"/>
    <w:qFormat/>
    <w:rsid w:val="00184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76CEE"/>
    <w:rPr>
      <w:sz w:val="24"/>
    </w:rPr>
  </w:style>
  <w:style w:type="character" w:customStyle="1" w:styleId="Heading2Char">
    <w:name w:val="Heading 2 Char"/>
    <w:basedOn w:val="DefaultParagraphFont"/>
    <w:link w:val="Heading2"/>
    <w:rsid w:val="00576CEE"/>
    <w:rPr>
      <w:b/>
      <w:sz w:val="24"/>
      <w:u w:val="single"/>
    </w:rPr>
  </w:style>
  <w:style w:type="paragraph" w:styleId="BodyText">
    <w:name w:val="Body Text"/>
    <w:basedOn w:val="Normal"/>
    <w:link w:val="BodyTextChar"/>
    <w:rsid w:val="00576CEE"/>
    <w:pPr>
      <w:widowControl/>
      <w:overflowPunct/>
      <w:autoSpaceDE/>
      <w:autoSpaceDN/>
      <w:adjustRightInd/>
    </w:pPr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76CEE"/>
    <w:rPr>
      <w:sz w:val="24"/>
    </w:rPr>
  </w:style>
  <w:style w:type="table" w:styleId="TableGrid">
    <w:name w:val="Table Grid"/>
    <w:basedOn w:val="TableNormal"/>
    <w:uiPriority w:val="59"/>
    <w:rsid w:val="00B9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19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319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D319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E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576CEE"/>
    <w:pPr>
      <w:keepNext/>
      <w:widowControl/>
      <w:overflowPunct/>
      <w:autoSpaceDE/>
      <w:autoSpaceDN/>
      <w:adjustRightInd/>
      <w:outlineLvl w:val="0"/>
    </w:pPr>
    <w:rPr>
      <w:kern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576CEE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F58"/>
    <w:rPr>
      <w:color w:val="0000FF"/>
      <w:u w:val="single"/>
    </w:rPr>
  </w:style>
  <w:style w:type="character" w:customStyle="1" w:styleId="rssa">
    <w:name w:val="rssa"/>
    <w:semiHidden/>
    <w:rsid w:val="00412F58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92CC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C0925"/>
    <w:rPr>
      <w:color w:val="800080"/>
      <w:u w:val="single"/>
    </w:rPr>
  </w:style>
  <w:style w:type="table" w:customStyle="1" w:styleId="GridTableLight">
    <w:name w:val="Grid Table Light"/>
    <w:basedOn w:val="TableNormal"/>
    <w:uiPriority w:val="40"/>
    <w:rsid w:val="003F2A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0E5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C5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0E5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C5"/>
    <w:rPr>
      <w:kern w:val="28"/>
    </w:rPr>
  </w:style>
  <w:style w:type="paragraph" w:styleId="NormalWeb">
    <w:name w:val="Normal (Web)"/>
    <w:basedOn w:val="Normal"/>
    <w:uiPriority w:val="99"/>
    <w:unhideWhenUsed/>
    <w:rsid w:val="0018428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uiPriority w:val="22"/>
    <w:qFormat/>
    <w:rsid w:val="00184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76CEE"/>
    <w:rPr>
      <w:sz w:val="24"/>
    </w:rPr>
  </w:style>
  <w:style w:type="character" w:customStyle="1" w:styleId="Heading2Char">
    <w:name w:val="Heading 2 Char"/>
    <w:basedOn w:val="DefaultParagraphFont"/>
    <w:link w:val="Heading2"/>
    <w:rsid w:val="00576CEE"/>
    <w:rPr>
      <w:b/>
      <w:sz w:val="24"/>
      <w:u w:val="single"/>
    </w:rPr>
  </w:style>
  <w:style w:type="paragraph" w:styleId="BodyText">
    <w:name w:val="Body Text"/>
    <w:basedOn w:val="Normal"/>
    <w:link w:val="BodyTextChar"/>
    <w:rsid w:val="00576CEE"/>
    <w:pPr>
      <w:widowControl/>
      <w:overflowPunct/>
      <w:autoSpaceDE/>
      <w:autoSpaceDN/>
      <w:adjustRightInd/>
    </w:pPr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76CEE"/>
    <w:rPr>
      <w:sz w:val="24"/>
    </w:rPr>
  </w:style>
  <w:style w:type="table" w:styleId="TableGrid">
    <w:name w:val="Table Grid"/>
    <w:basedOn w:val="TableNormal"/>
    <w:uiPriority w:val="59"/>
    <w:rsid w:val="00B9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19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319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D319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ta.patel@cantonmerc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Area Society of Health-Care Pharmacists  (DASHP)</vt:lpstr>
    </vt:vector>
  </TitlesOfParts>
  <Company>KMCN</Company>
  <LinksUpToDate>false</LinksUpToDate>
  <CharactersWithSpaces>2454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mailto:aashpscholarship@gmail.com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Area Society of Health-Care Pharmacists  (DASHP)</dc:title>
  <dc:creator>rssa</dc:creator>
  <cp:lastModifiedBy>Patel, Sunita</cp:lastModifiedBy>
  <cp:revision>48</cp:revision>
  <cp:lastPrinted>2019-11-07T17:40:00Z</cp:lastPrinted>
  <dcterms:created xsi:type="dcterms:W3CDTF">2019-11-07T14:47:00Z</dcterms:created>
  <dcterms:modified xsi:type="dcterms:W3CDTF">2019-11-08T13:08:00Z</dcterms:modified>
</cp:coreProperties>
</file>